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4EB55" w14:textId="3933E701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</w:t>
      </w:r>
    </w:p>
    <w:p w14:paraId="6A65087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102054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AFC94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5909A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9284C7" w14:textId="3EF0DBFA" w:rsidR="0019479C" w:rsidRPr="00C15C4E" w:rsidRDefault="00A804A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sz w:val="22"/>
                <w:szCs w:val="22"/>
              </w:rPr>
              <w:t>Vytyčování po KoPÚ 2024 - Pobočka Kladno</w:t>
            </w:r>
          </w:p>
        </w:tc>
      </w:tr>
      <w:tr w:rsidR="0019479C" w:rsidRPr="00037712" w14:paraId="58729C6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D4BE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9670CF" w14:textId="5214DFD7" w:rsidR="0019479C" w:rsidRPr="00C15C4E" w:rsidRDefault="00C15C4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280090/2024   Spis: SP2188/2024-537204</w:t>
            </w:r>
          </w:p>
        </w:tc>
      </w:tr>
    </w:tbl>
    <w:p w14:paraId="3FE5ED4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CCDE4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C15C4E" w14:paraId="7A61FE5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779AE4" w14:textId="77777777" w:rsidR="00E50349" w:rsidRPr="00C15C4E" w:rsidRDefault="00E50349" w:rsidP="00DF5BAC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Obchodní firma</w:t>
            </w:r>
            <w:r w:rsidR="00DF5BAC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/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název</w:t>
            </w:r>
            <w:r w:rsidR="00DF5BAC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/ jméno a příjmení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F7DDBB1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251D80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678F80" w14:textId="77777777" w:rsidR="00E50349" w:rsidRPr="00C15C4E" w:rsidRDefault="00AB574D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F8DC05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3F79D9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D138E2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80278B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7C6CEB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0966" w14:textId="77777777" w:rsidR="00E50349" w:rsidRPr="00C15C4E" w:rsidRDefault="004250F6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Telefon</w:t>
            </w:r>
            <w:r w:rsidR="00E50349" w:rsidRPr="00C15C4E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3856F6" w14:textId="77777777" w:rsidR="00E50349" w:rsidRPr="00C15C4E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+420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</w:p>
        </w:tc>
      </w:tr>
      <w:tr w:rsidR="00E50349" w:rsidRPr="00C15C4E" w14:paraId="3D5302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83B562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D25D52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4250F6" w:rsidRPr="00C15C4E" w14:paraId="1C36D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8888EA" w14:textId="77777777" w:rsidR="004250F6" w:rsidRPr="00C15C4E" w:rsidRDefault="004250F6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F954CB" w14:textId="77777777" w:rsidR="004250F6" w:rsidRPr="00C15C4E" w:rsidRDefault="004250F6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3C2C20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CE8F68" w14:textId="77777777" w:rsidR="00E50349" w:rsidRPr="00C15C4E" w:rsidRDefault="00E50349" w:rsidP="004250F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IČ</w:t>
            </w:r>
            <w:r w:rsidR="001A0002" w:rsidRPr="00C15C4E">
              <w:rPr>
                <w:rFonts w:ascii="Arial" w:hAnsi="Arial" w:cs="Arial"/>
                <w:sz w:val="22"/>
                <w:szCs w:val="22"/>
                <w:highlight w:val="yellow"/>
              </w:rPr>
              <w:t>O</w:t>
            </w:r>
            <w:r w:rsidR="00832004" w:rsidRPr="00C15C4E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60871D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77E0FC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EB8F36" w14:textId="77777777" w:rsidR="00C83DAE" w:rsidRPr="00C15C4E" w:rsidRDefault="00E50349" w:rsidP="00C83DA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Statutární orgán</w:t>
            </w:r>
            <w:r w:rsidR="00C83DAE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– osoba oprávněná jednat za </w:t>
            </w:r>
            <w:r w:rsidR="00857616" w:rsidRPr="00C15C4E">
              <w:rPr>
                <w:rFonts w:ascii="Arial" w:hAnsi="Arial" w:cs="Arial"/>
                <w:sz w:val="22"/>
                <w:szCs w:val="22"/>
                <w:highlight w:val="yellow"/>
              </w:rPr>
              <w:t>dodavatele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  <w:p w14:paraId="7EE1C73B" w14:textId="77777777" w:rsidR="00E50349" w:rsidRPr="00C15C4E" w:rsidRDefault="00E50349" w:rsidP="00C83DA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(titul,</w:t>
            </w:r>
            <w:r w:rsidR="00892308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jméno,</w:t>
            </w:r>
            <w:r w:rsidR="00892308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příjmení,</w:t>
            </w:r>
            <w:r w:rsidR="007E14E3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funkce)</w:t>
            </w:r>
            <w:r w:rsidR="00C83DAE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A5209D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690433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3EEACF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C2CB76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67CA5E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7F36" w14:textId="77777777" w:rsidR="00892308" w:rsidRPr="00C15C4E" w:rsidRDefault="00C83DAE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Kontaktní osoba</w:t>
            </w:r>
          </w:p>
          <w:p w14:paraId="1C2F3667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(titul,</w:t>
            </w:r>
            <w:r w:rsidR="00892308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jméno,</w:t>
            </w:r>
            <w:r w:rsidR="00892308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příjmení,</w:t>
            </w:r>
            <w:r w:rsidR="007E14E3" w:rsidRPr="00C15C4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46C397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E50349" w:rsidRPr="00C15C4E" w14:paraId="417235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8CF5BD" w14:textId="77777777" w:rsidR="00E50349" w:rsidRPr="00C15C4E" w:rsidRDefault="004250F6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Telefon</w:t>
            </w:r>
            <w:r w:rsidR="00E50349" w:rsidRPr="00C15C4E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BC2F60" w14:textId="77777777" w:rsidR="00E50349" w:rsidRPr="00C15C4E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+420</w:t>
            </w: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</w:p>
        </w:tc>
      </w:tr>
      <w:tr w:rsidR="00E50349" w:rsidRPr="00C15C4E" w14:paraId="44F8FC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C1DA4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59F42A" w14:textId="77777777" w:rsidR="00E50349" w:rsidRPr="00C15C4E" w:rsidRDefault="00E50349" w:rsidP="009745F7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1EF89D2B" w14:textId="77777777" w:rsidR="00F7109E" w:rsidRPr="00C15C4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  <w:highlight w:val="yellow"/>
        </w:rPr>
      </w:pPr>
    </w:p>
    <w:p w14:paraId="42B23D9B" w14:textId="77777777" w:rsidR="00F7109E" w:rsidRPr="00F5698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5698C">
        <w:rPr>
          <w:rFonts w:ascii="Arial" w:hAnsi="Arial" w:cs="Arial"/>
          <w:b/>
          <w:sz w:val="22"/>
          <w:szCs w:val="22"/>
        </w:rPr>
        <w:t>I.</w:t>
      </w:r>
      <w:r w:rsidR="003C07CD" w:rsidRPr="00F5698C">
        <w:rPr>
          <w:rFonts w:ascii="Arial" w:hAnsi="Arial" w:cs="Arial"/>
          <w:b/>
          <w:sz w:val="22"/>
          <w:szCs w:val="22"/>
        </w:rPr>
        <w:t>2</w:t>
      </w:r>
      <w:r w:rsidR="00F7109E" w:rsidRPr="00F5698C">
        <w:rPr>
          <w:rFonts w:ascii="Arial" w:hAnsi="Arial" w:cs="Arial"/>
          <w:b/>
          <w:sz w:val="22"/>
          <w:szCs w:val="22"/>
        </w:rPr>
        <w:t xml:space="preserve"> </w:t>
      </w:r>
      <w:r w:rsidR="00F7109E" w:rsidRPr="00F5698C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C15C4E" w14:paraId="2CFB841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24BFC" w14:textId="77777777" w:rsidR="00F7109E" w:rsidRPr="00C15C4E" w:rsidRDefault="00DF5BAC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59D2DF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597238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06257D" w14:textId="77777777" w:rsidR="00F7109E" w:rsidRPr="00C15C4E" w:rsidRDefault="00AB574D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ED917C9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280B054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47F8B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DAA4B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1545EA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6E670" w14:textId="77777777" w:rsidR="00F7109E" w:rsidRPr="00C15C4E" w:rsidRDefault="002918BB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532882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+420</w:t>
            </w:r>
          </w:p>
        </w:tc>
      </w:tr>
      <w:tr w:rsidR="00F7109E" w:rsidRPr="00C15C4E" w14:paraId="27EB39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440F92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16208A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73AF8A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70F00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IČO</w:t>
            </w:r>
            <w:r w:rsidR="00832004" w:rsidRPr="00C15C4E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D724E7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588423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6924F6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BBB7B9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F7109E" w:rsidRPr="00C15C4E" w14:paraId="122CCC0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54AEEA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BC726EB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(titul, jméno, příjmení, funkce)</w:t>
            </w:r>
          </w:p>
        </w:tc>
      </w:tr>
      <w:tr w:rsidR="00F7109E" w:rsidRPr="00C15C4E" w14:paraId="74A193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9C0D65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BAC844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(titul, jméno, příjmení, funkce)</w:t>
            </w:r>
          </w:p>
        </w:tc>
      </w:tr>
      <w:tr w:rsidR="00F7109E" w:rsidRPr="00C15C4E" w14:paraId="51E16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ADE551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435A06" w14:textId="77777777" w:rsidR="00F7109E" w:rsidRPr="00C15C4E" w:rsidRDefault="00F7109E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(titul, jméno, příjmení, funkce)</w:t>
            </w:r>
          </w:p>
        </w:tc>
      </w:tr>
      <w:tr w:rsidR="00F7109E" w:rsidRPr="00037712" w14:paraId="66820F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C8448" w14:textId="77777777" w:rsidR="00F7109E" w:rsidRPr="00C15C4E" w:rsidRDefault="002918BB" w:rsidP="00F7109E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0BA3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+420</w:t>
            </w:r>
          </w:p>
        </w:tc>
      </w:tr>
      <w:tr w:rsidR="00F7109E" w:rsidRPr="00037712" w14:paraId="5E9130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A932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C15C4E">
              <w:rPr>
                <w:rFonts w:ascii="Arial" w:hAnsi="Arial" w:cs="Arial"/>
                <w:sz w:val="22"/>
                <w:szCs w:val="22"/>
                <w:highlight w:val="yellow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0A69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F4240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77B1BA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17A750" w14:textId="77777777" w:rsidR="00511378" w:rsidRPr="0017109C" w:rsidRDefault="00511378" w:rsidP="00832004">
            <w:pPr>
              <w:spacing w:line="276" w:lineRule="auto"/>
              <w:jc w:val="center"/>
              <w:rPr>
                <w:rFonts w:ascii="Arial" w:hAnsi="Arial" w:cs="Arial"/>
                <w:highlight w:val="yellow"/>
              </w:rPr>
            </w:pPr>
            <w:r w:rsidRPr="0017109C">
              <w:rPr>
                <w:rFonts w:ascii="Arial" w:hAnsi="Arial" w:cs="Arial"/>
                <w:sz w:val="22"/>
                <w:szCs w:val="22"/>
                <w:highlight w:val="yellow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57AA8CC" w14:textId="77777777" w:rsidR="00511378" w:rsidRPr="0017109C" w:rsidRDefault="00511378" w:rsidP="00832004">
            <w:pPr>
              <w:spacing w:line="276" w:lineRule="auto"/>
              <w:jc w:val="center"/>
              <w:rPr>
                <w:rFonts w:ascii="Arial" w:hAnsi="Arial" w:cs="Arial"/>
                <w:highlight w:val="yellow"/>
              </w:rPr>
            </w:pPr>
            <w:r w:rsidRPr="0017109C">
              <w:rPr>
                <w:rFonts w:ascii="Arial" w:hAnsi="Arial" w:cs="Arial"/>
                <w:sz w:val="22"/>
                <w:szCs w:val="22"/>
                <w:highlight w:val="yellow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DAA408C" w14:textId="77777777" w:rsidR="00511378" w:rsidRPr="0017109C" w:rsidRDefault="00511378" w:rsidP="00832004">
            <w:pPr>
              <w:spacing w:line="276" w:lineRule="auto"/>
              <w:jc w:val="center"/>
              <w:rPr>
                <w:rFonts w:ascii="Arial" w:hAnsi="Arial" w:cs="Arial"/>
                <w:highlight w:val="yellow"/>
              </w:rPr>
            </w:pPr>
            <w:r w:rsidRPr="0017109C">
              <w:rPr>
                <w:rFonts w:ascii="Arial" w:hAnsi="Arial" w:cs="Arial"/>
                <w:sz w:val="22"/>
                <w:szCs w:val="22"/>
                <w:highlight w:val="yellow"/>
              </w:rPr>
              <w:t>Cena celkem včetně DPH</w:t>
            </w:r>
          </w:p>
        </w:tc>
      </w:tr>
      <w:tr w:rsidR="00511378" w:rsidRPr="00037712" w14:paraId="7172772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8E13CAB" w14:textId="77777777" w:rsidR="00511378" w:rsidRPr="0017109C" w:rsidRDefault="00511378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3E16C40" w14:textId="77777777" w:rsidR="00511378" w:rsidRPr="0017109C" w:rsidRDefault="00511378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A029DF5" w14:textId="77777777" w:rsidR="00511378" w:rsidRPr="0017109C" w:rsidRDefault="00511378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4F51E10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324C2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898507F" w14:textId="77777777" w:rsidTr="00554AF9">
        <w:tc>
          <w:tcPr>
            <w:tcW w:w="6096" w:type="dxa"/>
          </w:tcPr>
          <w:p w14:paraId="0BA0CED0" w14:textId="4E702102" w:rsidR="00857616" w:rsidRPr="0017109C" w:rsidRDefault="001E6C6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  <w:highlight w:val="yellow"/>
              </w:rPr>
            </w:pPr>
            <w:r w:rsidRPr="0017109C">
              <w:rPr>
                <w:rFonts w:cs="Arial"/>
                <w:bCs/>
                <w:szCs w:val="22"/>
                <w:highlight w:val="yellow"/>
              </w:rPr>
              <w:t>D</w:t>
            </w:r>
            <w:r w:rsidR="00CB1E13" w:rsidRPr="0017109C">
              <w:rPr>
                <w:rFonts w:cs="Arial"/>
                <w:bCs/>
                <w:szCs w:val="22"/>
                <w:highlight w:val="yellow"/>
              </w:rPr>
              <w:t>élka záruční doby (v měsících</w:t>
            </w:r>
            <w:r w:rsidR="0017109C" w:rsidRPr="0017109C">
              <w:rPr>
                <w:rFonts w:cs="Arial"/>
                <w:bCs/>
                <w:szCs w:val="22"/>
                <w:highlight w:val="yellow"/>
              </w:rPr>
              <w:t>;</w:t>
            </w:r>
            <w:r w:rsidR="00CB1E13" w:rsidRPr="0017109C">
              <w:rPr>
                <w:rFonts w:cs="Arial"/>
                <w:bCs/>
                <w:szCs w:val="22"/>
                <w:highlight w:val="yellow"/>
              </w:rPr>
              <w:t xml:space="preserve"> </w:t>
            </w:r>
            <w:r w:rsidR="00BF2CDC" w:rsidRPr="0017109C">
              <w:rPr>
                <w:rFonts w:cs="Arial"/>
                <w:bCs/>
                <w:szCs w:val="22"/>
                <w:highlight w:val="yellow"/>
              </w:rPr>
              <w:t>čl. V, odst</w:t>
            </w:r>
            <w:r w:rsidR="0017109C" w:rsidRPr="0017109C">
              <w:rPr>
                <w:rFonts w:cs="Arial"/>
                <w:bCs/>
                <w:szCs w:val="22"/>
                <w:highlight w:val="yellow"/>
              </w:rPr>
              <w:t>. 5.4 SoD)</w:t>
            </w:r>
          </w:p>
        </w:tc>
        <w:tc>
          <w:tcPr>
            <w:tcW w:w="3118" w:type="dxa"/>
          </w:tcPr>
          <w:p w14:paraId="332AB617" w14:textId="77777777" w:rsidR="00857616" w:rsidRPr="0017109C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</w:p>
        </w:tc>
      </w:tr>
    </w:tbl>
    <w:p w14:paraId="742A922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68EB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35A0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69D9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C1C7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41E782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FF35EF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70CF1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EC8F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477190" w14:textId="77777777" w:rsidR="00892308" w:rsidRPr="001E6C61" w:rsidRDefault="00DF5BAC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DC6BDD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B22F3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6D9A7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CB07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A2B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87EB9B" w14:textId="77777777" w:rsidR="00892308" w:rsidRPr="001E6C61" w:rsidRDefault="00AB574D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664E49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D60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E81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65CF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EEB1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FE149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42BAD6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066D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9FAA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CCE3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56B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10A3" w14:textId="77777777" w:rsidR="00892308" w:rsidRPr="001E6C61" w:rsidRDefault="00892308" w:rsidP="009F41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95303B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681A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C5F8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CFA6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2D6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C6587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FDCA8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E11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9A8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FE0E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2F5E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3C3332" w14:textId="77777777" w:rsidR="00892308" w:rsidRPr="001E6C61" w:rsidRDefault="00892308" w:rsidP="009F41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IČ</w:t>
            </w:r>
            <w:r w:rsidR="001A0002" w:rsidRPr="001E6C61">
              <w:rPr>
                <w:rFonts w:ascii="Arial" w:hAnsi="Arial" w:cs="Arial"/>
                <w:sz w:val="22"/>
                <w:szCs w:val="22"/>
                <w:highlight w:val="yellow"/>
              </w:rPr>
              <w:t>O</w:t>
            </w:r>
            <w:r w:rsidR="00215590" w:rsidRPr="001E6C61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84D901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60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894A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B704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42B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BB46B7" w14:textId="77777777" w:rsidR="00892308" w:rsidRPr="001E6C61" w:rsidRDefault="00892308" w:rsidP="009F41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Osoba oprávněná jednat za </w:t>
            </w:r>
            <w:r w:rsidR="009F41C9" w:rsidRPr="001E6C61">
              <w:rPr>
                <w:rFonts w:ascii="Arial" w:hAnsi="Arial" w:cs="Arial"/>
                <w:sz w:val="22"/>
                <w:szCs w:val="22"/>
                <w:highlight w:val="yellow"/>
              </w:rPr>
              <w:t>poddodavatele</w:t>
            </w: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9491ED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(titul, jméno, příjmení,</w:t>
            </w:r>
            <w:r w:rsidR="000F1C8B" w:rsidRPr="001E6C61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AF1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4C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4646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265D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D526DC" w14:textId="77777777" w:rsidR="00892308" w:rsidRPr="001E6C61" w:rsidRDefault="00892308" w:rsidP="00EF0C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0BD5C" w14:textId="77777777" w:rsidR="00892308" w:rsidRPr="001E6C61" w:rsidRDefault="00892308" w:rsidP="00892308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(titul, jméno, příjmení,</w:t>
            </w:r>
            <w:r w:rsidR="000F1C8B" w:rsidRPr="001E6C61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1E6C61">
              <w:rPr>
                <w:rFonts w:ascii="Arial" w:hAnsi="Arial" w:cs="Arial"/>
                <w:sz w:val="22"/>
                <w:szCs w:val="22"/>
                <w:highlight w:val="yellow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AD3A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AD16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03212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1ADB3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D577F0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0168A" w14:textId="77777777" w:rsidR="004250F6" w:rsidRPr="001E6C6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  <w:highlight w:val="yellow"/>
        </w:rPr>
      </w:pPr>
      <w:r w:rsidRPr="001E6C61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V </w:t>
      </w:r>
      <w:r w:rsidRPr="001E6C61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 xml:space="preserve">(doplní </w:t>
      </w:r>
      <w:r w:rsidR="00857616" w:rsidRPr="001E6C61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>dodavatel)</w:t>
      </w:r>
      <w:r w:rsidRPr="001E6C61">
        <w:rPr>
          <w:rFonts w:ascii="Arial" w:hAnsi="Arial" w:cs="Arial"/>
          <w:sz w:val="22"/>
          <w:szCs w:val="22"/>
          <w:highlight w:val="yellow"/>
        </w:rPr>
        <w:tab/>
      </w:r>
      <w:r w:rsidRPr="001E6C61">
        <w:rPr>
          <w:rFonts w:ascii="Arial" w:hAnsi="Arial" w:cs="Arial"/>
          <w:i/>
          <w:iCs/>
          <w:sz w:val="22"/>
          <w:szCs w:val="22"/>
          <w:highlight w:val="yellow"/>
        </w:rPr>
        <w:t>,</w:t>
      </w:r>
      <w:r w:rsidRPr="001E6C61">
        <w:rPr>
          <w:rFonts w:ascii="Arial" w:hAnsi="Arial" w:cs="Arial"/>
          <w:color w:val="FF0000"/>
          <w:kern w:val="28"/>
          <w:sz w:val="22"/>
          <w:szCs w:val="22"/>
          <w:highlight w:val="yellow"/>
        </w:rPr>
        <w:t xml:space="preserve"> </w:t>
      </w:r>
      <w:r w:rsidRPr="001E6C61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 xml:space="preserve">dne </w:t>
      </w:r>
      <w:r w:rsidRPr="001E6C61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 xml:space="preserve">(doplní </w:t>
      </w:r>
      <w:r w:rsidR="00857616" w:rsidRPr="001E6C61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>dodavatel</w:t>
      </w:r>
      <w:r w:rsidRPr="001E6C61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>)</w:t>
      </w:r>
      <w:r w:rsidRPr="001E6C61">
        <w:rPr>
          <w:rFonts w:ascii="Arial" w:hAnsi="Arial" w:cs="Arial"/>
          <w:sz w:val="22"/>
          <w:szCs w:val="22"/>
          <w:highlight w:val="yellow"/>
        </w:rPr>
        <w:tab/>
      </w:r>
    </w:p>
    <w:p w14:paraId="3E5D896B" w14:textId="77777777" w:rsidR="00C025D5" w:rsidRPr="001E6C6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</w:p>
    <w:p w14:paraId="256DAD2F" w14:textId="77777777" w:rsidR="00C025D5" w:rsidRPr="001E6C6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</w:p>
    <w:p w14:paraId="7B999958" w14:textId="77777777" w:rsidR="004250F6" w:rsidRPr="001E6C6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1E6C61">
        <w:rPr>
          <w:rFonts w:ascii="Arial" w:hAnsi="Arial" w:cs="Arial"/>
          <w:kern w:val="28"/>
          <w:sz w:val="22"/>
          <w:szCs w:val="22"/>
          <w:highlight w:val="yellow"/>
        </w:rPr>
        <w:t>……………………………………</w:t>
      </w:r>
    </w:p>
    <w:p w14:paraId="4E9CCACA" w14:textId="77777777" w:rsidR="00857616" w:rsidRPr="001E6C61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1E6C61">
        <w:rPr>
          <w:rFonts w:ascii="Arial" w:hAnsi="Arial" w:cs="Arial"/>
          <w:kern w:val="28"/>
          <w:sz w:val="22"/>
          <w:szCs w:val="22"/>
          <w:highlight w:val="yellow"/>
        </w:rPr>
        <w:t xml:space="preserve">Titul, jméno, příjmení, funkce </w:t>
      </w:r>
    </w:p>
    <w:p w14:paraId="701C91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E6C61">
        <w:rPr>
          <w:rFonts w:ascii="Arial" w:hAnsi="Arial" w:cs="Arial"/>
          <w:kern w:val="28"/>
          <w:sz w:val="22"/>
          <w:szCs w:val="22"/>
          <w:highlight w:val="yellow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2F79DF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E6C5" w14:textId="77777777" w:rsidR="00561870" w:rsidRDefault="00561870" w:rsidP="008E4AD5">
      <w:r>
        <w:separator/>
      </w:r>
    </w:p>
  </w:endnote>
  <w:endnote w:type="continuationSeparator" w:id="0">
    <w:p w14:paraId="13C0CDF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EEB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E71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7F31BC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3F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D29D8" w14:textId="77777777" w:rsidR="00561870" w:rsidRDefault="00561870" w:rsidP="008E4AD5">
      <w:r>
        <w:separator/>
      </w:r>
    </w:p>
  </w:footnote>
  <w:footnote w:type="continuationSeparator" w:id="0">
    <w:p w14:paraId="649B237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747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7B58" w14:textId="77777777" w:rsidR="00F34DD4" w:rsidRDefault="00F34DD4">
    <w:pPr>
      <w:pStyle w:val="Zhlav"/>
    </w:pPr>
  </w:p>
  <w:p w14:paraId="50A7C64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CD8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2276843">
    <w:abstractNumId w:val="30"/>
  </w:num>
  <w:num w:numId="2" w16cid:durableId="614142527">
    <w:abstractNumId w:val="41"/>
  </w:num>
  <w:num w:numId="3" w16cid:durableId="2043939083">
    <w:abstractNumId w:val="29"/>
  </w:num>
  <w:num w:numId="4" w16cid:durableId="596836521">
    <w:abstractNumId w:val="33"/>
  </w:num>
  <w:num w:numId="5" w16cid:durableId="589042309">
    <w:abstractNumId w:val="27"/>
  </w:num>
  <w:num w:numId="6" w16cid:durableId="49889462">
    <w:abstractNumId w:val="12"/>
  </w:num>
  <w:num w:numId="7" w16cid:durableId="333728012">
    <w:abstractNumId w:val="35"/>
  </w:num>
  <w:num w:numId="8" w16cid:durableId="606232520">
    <w:abstractNumId w:val="19"/>
  </w:num>
  <w:num w:numId="9" w16cid:durableId="866215071">
    <w:abstractNumId w:val="15"/>
  </w:num>
  <w:num w:numId="10" w16cid:durableId="2121758694">
    <w:abstractNumId w:val="40"/>
  </w:num>
  <w:num w:numId="11" w16cid:durableId="1721443021">
    <w:abstractNumId w:val="39"/>
  </w:num>
  <w:num w:numId="12" w16cid:durableId="1021054857">
    <w:abstractNumId w:val="4"/>
  </w:num>
  <w:num w:numId="13" w16cid:durableId="522519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1637375">
    <w:abstractNumId w:val="28"/>
  </w:num>
  <w:num w:numId="15" w16cid:durableId="1088843046">
    <w:abstractNumId w:val="17"/>
  </w:num>
  <w:num w:numId="16" w16cid:durableId="147479380">
    <w:abstractNumId w:val="24"/>
  </w:num>
  <w:num w:numId="17" w16cid:durableId="1536038696">
    <w:abstractNumId w:val="43"/>
  </w:num>
  <w:num w:numId="18" w16cid:durableId="1598441255">
    <w:abstractNumId w:val="37"/>
  </w:num>
  <w:num w:numId="19" w16cid:durableId="1475024291">
    <w:abstractNumId w:val="14"/>
  </w:num>
  <w:num w:numId="20" w16cid:durableId="1992444136">
    <w:abstractNumId w:val="9"/>
  </w:num>
  <w:num w:numId="21" w16cid:durableId="927425764">
    <w:abstractNumId w:val="8"/>
  </w:num>
  <w:num w:numId="22" w16cid:durableId="19761821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5673824">
    <w:abstractNumId w:val="5"/>
  </w:num>
  <w:num w:numId="24" w16cid:durableId="2088646708">
    <w:abstractNumId w:val="18"/>
  </w:num>
  <w:num w:numId="25" w16cid:durableId="1782843558">
    <w:abstractNumId w:val="11"/>
  </w:num>
  <w:num w:numId="26" w16cid:durableId="49380187">
    <w:abstractNumId w:val="16"/>
  </w:num>
  <w:num w:numId="27" w16cid:durableId="1196701375">
    <w:abstractNumId w:val="10"/>
  </w:num>
  <w:num w:numId="28" w16cid:durableId="1225486735">
    <w:abstractNumId w:val="7"/>
  </w:num>
  <w:num w:numId="29" w16cid:durableId="1824007359">
    <w:abstractNumId w:val="3"/>
  </w:num>
  <w:num w:numId="30" w16cid:durableId="928588343">
    <w:abstractNumId w:val="36"/>
  </w:num>
  <w:num w:numId="31" w16cid:durableId="728310948">
    <w:abstractNumId w:val="32"/>
  </w:num>
  <w:num w:numId="32" w16cid:durableId="1914075075">
    <w:abstractNumId w:val="25"/>
  </w:num>
  <w:num w:numId="33" w16cid:durableId="1057363715">
    <w:abstractNumId w:val="13"/>
  </w:num>
  <w:num w:numId="34" w16cid:durableId="499085661">
    <w:abstractNumId w:val="23"/>
  </w:num>
  <w:num w:numId="35" w16cid:durableId="995836784">
    <w:abstractNumId w:val="0"/>
  </w:num>
  <w:num w:numId="36" w16cid:durableId="1230572864">
    <w:abstractNumId w:val="2"/>
  </w:num>
  <w:num w:numId="37" w16cid:durableId="1587691002">
    <w:abstractNumId w:val="21"/>
  </w:num>
  <w:num w:numId="38" w16cid:durableId="69736866">
    <w:abstractNumId w:val="22"/>
  </w:num>
  <w:num w:numId="39" w16cid:durableId="730929046">
    <w:abstractNumId w:val="6"/>
  </w:num>
  <w:num w:numId="40" w16cid:durableId="1477869489">
    <w:abstractNumId w:val="45"/>
  </w:num>
  <w:num w:numId="41" w16cid:durableId="1101994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95374647">
    <w:abstractNumId w:val="42"/>
  </w:num>
  <w:num w:numId="43" w16cid:durableId="1264457204">
    <w:abstractNumId w:val="20"/>
  </w:num>
  <w:num w:numId="44" w16cid:durableId="1187452477">
    <w:abstractNumId w:val="38"/>
  </w:num>
  <w:num w:numId="45" w16cid:durableId="349768261">
    <w:abstractNumId w:val="26"/>
  </w:num>
  <w:num w:numId="46" w16cid:durableId="530189135">
    <w:abstractNumId w:val="31"/>
  </w:num>
  <w:num w:numId="47" w16cid:durableId="1047871295">
    <w:abstractNumId w:val="1"/>
  </w:num>
  <w:num w:numId="48" w16cid:durableId="1050492904">
    <w:abstractNumId w:val="34"/>
  </w:num>
  <w:num w:numId="49" w16cid:durableId="12672722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109C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C61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4DD7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4A6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2CDC"/>
    <w:rsid w:val="00BF780F"/>
    <w:rsid w:val="00C025D5"/>
    <w:rsid w:val="00C05E97"/>
    <w:rsid w:val="00C1078D"/>
    <w:rsid w:val="00C144EE"/>
    <w:rsid w:val="00C15614"/>
    <w:rsid w:val="00C15C4E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E13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98C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14</cp:revision>
  <cp:lastPrinted>2012-03-30T11:12:00Z</cp:lastPrinted>
  <dcterms:created xsi:type="dcterms:W3CDTF">2018-02-07T11:30:00Z</dcterms:created>
  <dcterms:modified xsi:type="dcterms:W3CDTF">2024-07-16T09:58:00Z</dcterms:modified>
</cp:coreProperties>
</file>