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0CC5568" w14:textId="77777777" w:rsidR="00412F7B" w:rsidRPr="007A0155" w:rsidRDefault="00412F7B" w:rsidP="00412F7B">
      <w:r w:rsidRPr="007A0155">
        <w:rPr>
          <w:u w:val="single"/>
        </w:rPr>
        <w:t>Název veřejné zakázky:</w:t>
      </w:r>
      <w:r>
        <w:t xml:space="preserve"> Komplexní pozemková úprava v </w:t>
      </w:r>
      <w:proofErr w:type="spellStart"/>
      <w:r>
        <w:t>k.ú</w:t>
      </w:r>
      <w:proofErr w:type="spellEnd"/>
      <w:r>
        <w:t>. Holostřevy</w:t>
      </w:r>
    </w:p>
    <w:p w14:paraId="59F537E5" w14:textId="77777777" w:rsidR="00412F7B" w:rsidRPr="007A0155" w:rsidRDefault="00412F7B" w:rsidP="00412F7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46A4079C" w14:textId="77777777" w:rsidR="00814BA8" w:rsidRPr="00C41790" w:rsidRDefault="00814BA8" w:rsidP="00814BA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C4C4D7" w14:textId="77777777" w:rsidR="00814BA8" w:rsidRDefault="00814BA8" w:rsidP="00814BA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20C0256E" w14:textId="77777777" w:rsidR="00814BA8" w:rsidRDefault="00814BA8" w:rsidP="00814BA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06689EB8" w14:textId="77777777" w:rsidR="00814BA8" w:rsidRPr="00C41790" w:rsidRDefault="00814BA8" w:rsidP="00814BA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769D9D55" w14:textId="77777777" w:rsidR="00814BA8" w:rsidRPr="00C41790" w:rsidRDefault="00814BA8" w:rsidP="00814BA8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A9B154" w14:textId="77777777" w:rsidR="00814BA8" w:rsidRPr="00C41790" w:rsidRDefault="00814BA8" w:rsidP="00814BA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4A6F982" w:rsidR="007128D3" w:rsidRPr="00412F7B" w:rsidRDefault="007128D3">
    <w:pPr>
      <w:pStyle w:val="Zhlav"/>
      <w:rPr>
        <w:rFonts w:cs="Arial"/>
        <w:bCs/>
        <w:szCs w:val="20"/>
      </w:rPr>
    </w:pPr>
    <w:r w:rsidRPr="00412F7B">
      <w:rPr>
        <w:rFonts w:cs="Arial"/>
        <w:bCs/>
        <w:szCs w:val="20"/>
      </w:rPr>
      <w:t>Příloha č.</w:t>
    </w:r>
    <w:r w:rsidR="00675B81" w:rsidRPr="00412F7B">
      <w:rPr>
        <w:rFonts w:cs="Arial"/>
        <w:bCs/>
        <w:szCs w:val="20"/>
      </w:rPr>
      <w:t xml:space="preserve"> </w:t>
    </w:r>
    <w:r w:rsidR="00412F7B" w:rsidRPr="00412F7B">
      <w:rPr>
        <w:rFonts w:cs="Arial"/>
        <w:bCs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559158">
    <w:abstractNumId w:val="3"/>
  </w:num>
  <w:num w:numId="2" w16cid:durableId="392700699">
    <w:abstractNumId w:val="4"/>
  </w:num>
  <w:num w:numId="3" w16cid:durableId="1678650654">
    <w:abstractNumId w:val="2"/>
  </w:num>
  <w:num w:numId="4" w16cid:durableId="1219241596">
    <w:abstractNumId w:val="1"/>
  </w:num>
  <w:num w:numId="5" w16cid:durableId="18405420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2F7B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4BA8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D7B2A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188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2023-08-07T06:58:00Z</cp:lastPrinted>
  <dcterms:created xsi:type="dcterms:W3CDTF">2021-10-12T08:10:00Z</dcterms:created>
  <dcterms:modified xsi:type="dcterms:W3CDTF">2023-08-07T06:58:00Z</dcterms:modified>
</cp:coreProperties>
</file>