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EBE6D2" w14:textId="77777777" w:rsidR="001A5A24" w:rsidRDefault="00081C34" w:rsidP="00081C34">
      <w:pPr>
        <w:jc w:val="center"/>
        <w:rPr>
          <w:rFonts w:ascii="Arial" w:hAnsi="Arial" w:cs="Arial"/>
          <w:b/>
          <w:sz w:val="28"/>
          <w:szCs w:val="28"/>
        </w:rPr>
      </w:pPr>
      <w:r w:rsidRPr="00081C34">
        <w:rPr>
          <w:rFonts w:ascii="Arial" w:hAnsi="Arial" w:cs="Arial"/>
          <w:b/>
          <w:sz w:val="28"/>
          <w:szCs w:val="28"/>
        </w:rPr>
        <w:t>Přehled nabídkových cen podaných dodavateli ve veřejné zakázce</w:t>
      </w:r>
      <w:r>
        <w:rPr>
          <w:rFonts w:ascii="Arial" w:hAnsi="Arial" w:cs="Arial"/>
          <w:b/>
          <w:sz w:val="28"/>
          <w:szCs w:val="28"/>
        </w:rPr>
        <w:t xml:space="preserve"> </w:t>
      </w:r>
    </w:p>
    <w:p w14:paraId="6F67E1B7" w14:textId="77777777" w:rsidR="00A41A22" w:rsidRDefault="00A41A22" w:rsidP="008E51DF">
      <w:pPr>
        <w:rPr>
          <w:rFonts w:ascii="Arial" w:hAnsi="Arial" w:cs="Arial"/>
          <w:b/>
          <w:sz w:val="28"/>
          <w:szCs w:val="28"/>
        </w:rPr>
      </w:pPr>
    </w:p>
    <w:p w14:paraId="2051E868" w14:textId="77777777" w:rsidR="001C7E65" w:rsidRPr="005020B3" w:rsidRDefault="00081C34" w:rsidP="001C7E65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A41A22">
        <w:rPr>
          <w:rFonts w:ascii="Arial" w:hAnsi="Arial" w:cs="Arial"/>
          <w:sz w:val="24"/>
          <w:szCs w:val="24"/>
        </w:rPr>
        <w:t>Název veřejné zakázky:</w:t>
      </w:r>
      <w:r w:rsidRPr="00E66F3A">
        <w:rPr>
          <w:rFonts w:ascii="Arial" w:hAnsi="Arial" w:cs="Arial"/>
          <w:sz w:val="24"/>
          <w:szCs w:val="24"/>
        </w:rPr>
        <w:t xml:space="preserve"> </w:t>
      </w:r>
      <w:r w:rsidR="001C7E65" w:rsidRPr="005020B3">
        <w:rPr>
          <w:rFonts w:ascii="Arial" w:hAnsi="Arial" w:cs="Arial"/>
          <w:b/>
          <w:bCs/>
          <w:sz w:val="28"/>
          <w:szCs w:val="28"/>
        </w:rPr>
        <w:t>JPÚ a realizační projekty v k.ú. Žatčany</w:t>
      </w:r>
    </w:p>
    <w:p w14:paraId="279A2EFC" w14:textId="0C56794F" w:rsidR="00081C34" w:rsidRPr="009523C1" w:rsidRDefault="00081C34" w:rsidP="00A41A22">
      <w:pPr>
        <w:jc w:val="center"/>
        <w:rPr>
          <w:rFonts w:ascii="Arial" w:hAnsi="Arial" w:cs="Arial"/>
          <w:sz w:val="24"/>
          <w:szCs w:val="24"/>
        </w:rPr>
      </w:pPr>
    </w:p>
    <w:p w14:paraId="61095269" w14:textId="77777777" w:rsidR="00081C34" w:rsidRDefault="00081C34" w:rsidP="00081C34">
      <w:pPr>
        <w:jc w:val="both"/>
        <w:rPr>
          <w:rFonts w:ascii="Arial" w:hAnsi="Arial" w:cs="Arial"/>
          <w:sz w:val="28"/>
          <w:szCs w:val="28"/>
        </w:rPr>
      </w:pPr>
    </w:p>
    <w:p w14:paraId="3DAB7052" w14:textId="77777777" w:rsidR="00BC4B9F" w:rsidRDefault="00BC4B9F" w:rsidP="00081C34">
      <w:pPr>
        <w:jc w:val="both"/>
        <w:rPr>
          <w:rFonts w:ascii="Arial" w:hAnsi="Arial" w:cs="Arial"/>
          <w:sz w:val="28"/>
          <w:szCs w:val="28"/>
        </w:rPr>
      </w:pP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5184"/>
      </w:tblGrid>
      <w:tr w:rsidR="00F96904" w14:paraId="383A21E6" w14:textId="77777777" w:rsidTr="001C7E65">
        <w:trPr>
          <w:trHeight w:val="973"/>
          <w:jc w:val="center"/>
        </w:trPr>
        <w:tc>
          <w:tcPr>
            <w:tcW w:w="5184" w:type="dxa"/>
            <w:tcBorders>
              <w:bottom w:val="double" w:sz="4" w:space="0" w:color="auto"/>
            </w:tcBorders>
            <w:vAlign w:val="center"/>
          </w:tcPr>
          <w:p w14:paraId="7500BC06" w14:textId="55CB997D" w:rsidR="00F96904" w:rsidRDefault="006156DB" w:rsidP="00BC4B9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Celková n</w:t>
            </w:r>
            <w:r w:rsidR="00F96904">
              <w:rPr>
                <w:rFonts w:ascii="Arial" w:hAnsi="Arial" w:cs="Arial"/>
                <w:sz w:val="28"/>
                <w:szCs w:val="28"/>
              </w:rPr>
              <w:t>abídková cena v </w:t>
            </w:r>
            <w:r w:rsidR="00F96904" w:rsidRPr="00F35069">
              <w:rPr>
                <w:rFonts w:ascii="Arial" w:hAnsi="Arial" w:cs="Arial"/>
                <w:sz w:val="28"/>
                <w:szCs w:val="28"/>
              </w:rPr>
              <w:t xml:space="preserve">Kč </w:t>
            </w:r>
            <w:r w:rsidR="00687A4D">
              <w:rPr>
                <w:rFonts w:ascii="Arial" w:hAnsi="Arial" w:cs="Arial"/>
                <w:sz w:val="28"/>
                <w:szCs w:val="28"/>
              </w:rPr>
              <w:t>bez</w:t>
            </w:r>
            <w:r w:rsidR="00F96904">
              <w:rPr>
                <w:rFonts w:ascii="Arial" w:hAnsi="Arial" w:cs="Arial"/>
                <w:sz w:val="28"/>
                <w:szCs w:val="28"/>
              </w:rPr>
              <w:t xml:space="preserve"> DPH</w:t>
            </w:r>
          </w:p>
        </w:tc>
      </w:tr>
      <w:tr w:rsidR="00784875" w14:paraId="2F5655BF" w14:textId="77777777" w:rsidTr="00784875">
        <w:trPr>
          <w:trHeight w:val="866"/>
          <w:jc w:val="center"/>
        </w:trPr>
        <w:tc>
          <w:tcPr>
            <w:tcW w:w="5184" w:type="dxa"/>
            <w:tcBorders>
              <w:top w:val="double" w:sz="4" w:space="0" w:color="auto"/>
            </w:tcBorders>
            <w:vAlign w:val="center"/>
          </w:tcPr>
          <w:p w14:paraId="293347CD" w14:textId="6769BC72" w:rsidR="00784875" w:rsidRPr="001F58C5" w:rsidRDefault="00784875" w:rsidP="00784875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F58C5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570</w:t>
            </w:r>
            <w:r w:rsidR="001F58C5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1F58C5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000,00</w:t>
            </w:r>
          </w:p>
        </w:tc>
      </w:tr>
      <w:tr w:rsidR="00784875" w14:paraId="707019BA" w14:textId="77777777" w:rsidTr="00784875">
        <w:trPr>
          <w:trHeight w:val="866"/>
          <w:jc w:val="center"/>
        </w:trPr>
        <w:tc>
          <w:tcPr>
            <w:tcW w:w="5184" w:type="dxa"/>
            <w:vAlign w:val="center"/>
          </w:tcPr>
          <w:p w14:paraId="1E2444CC" w14:textId="2268C9D6" w:rsidR="00784875" w:rsidRPr="001F58C5" w:rsidRDefault="00784875" w:rsidP="00784875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F58C5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575 000,00</w:t>
            </w:r>
          </w:p>
        </w:tc>
      </w:tr>
      <w:tr w:rsidR="00784875" w14:paraId="2AC57CCF" w14:textId="77777777" w:rsidTr="00784875">
        <w:trPr>
          <w:trHeight w:val="866"/>
          <w:jc w:val="center"/>
        </w:trPr>
        <w:tc>
          <w:tcPr>
            <w:tcW w:w="5184" w:type="dxa"/>
            <w:vAlign w:val="center"/>
          </w:tcPr>
          <w:p w14:paraId="53BA3D10" w14:textId="2913ED96" w:rsidR="00784875" w:rsidRPr="001F58C5" w:rsidRDefault="00784875" w:rsidP="00784875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F58C5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612 000,00</w:t>
            </w:r>
          </w:p>
        </w:tc>
      </w:tr>
    </w:tbl>
    <w:p w14:paraId="03CFFBA2" w14:textId="49F315A1" w:rsidR="00081C34" w:rsidRPr="00081C34" w:rsidRDefault="00081C34" w:rsidP="00081C34">
      <w:pPr>
        <w:jc w:val="both"/>
        <w:rPr>
          <w:rFonts w:ascii="Arial" w:hAnsi="Arial" w:cs="Arial"/>
          <w:sz w:val="28"/>
          <w:szCs w:val="28"/>
        </w:rPr>
      </w:pPr>
    </w:p>
    <w:sectPr w:rsidR="00081C34" w:rsidRPr="00081C34" w:rsidSect="00A41A2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399E"/>
    <w:rsid w:val="0001133B"/>
    <w:rsid w:val="00081C34"/>
    <w:rsid w:val="00187CC0"/>
    <w:rsid w:val="001A5A24"/>
    <w:rsid w:val="001C7E65"/>
    <w:rsid w:val="001D399E"/>
    <w:rsid w:val="001F58C5"/>
    <w:rsid w:val="002E075C"/>
    <w:rsid w:val="004942AC"/>
    <w:rsid w:val="005669F0"/>
    <w:rsid w:val="005A629B"/>
    <w:rsid w:val="006156DB"/>
    <w:rsid w:val="00683FFE"/>
    <w:rsid w:val="00687A4D"/>
    <w:rsid w:val="006A6411"/>
    <w:rsid w:val="006D4210"/>
    <w:rsid w:val="007427FA"/>
    <w:rsid w:val="00784875"/>
    <w:rsid w:val="008E51DF"/>
    <w:rsid w:val="009523C1"/>
    <w:rsid w:val="009B0B9C"/>
    <w:rsid w:val="009E1C28"/>
    <w:rsid w:val="00A41A22"/>
    <w:rsid w:val="00B52488"/>
    <w:rsid w:val="00BC4B9F"/>
    <w:rsid w:val="00C46D87"/>
    <w:rsid w:val="00CC3519"/>
    <w:rsid w:val="00CC4B71"/>
    <w:rsid w:val="00E66F3A"/>
    <w:rsid w:val="00F35069"/>
    <w:rsid w:val="00F751C8"/>
    <w:rsid w:val="00F76BE8"/>
    <w:rsid w:val="00F96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397CB"/>
  <w15:chartTrackingRefBased/>
  <w15:docId w15:val="{48961159-8C2B-4761-B949-126024F66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081C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F969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9690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825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29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Dlouhá Hana Ing.</dc:creator>
  <cp:keywords/>
  <dc:description/>
  <cp:lastModifiedBy>Divinová Hana Ing.</cp:lastModifiedBy>
  <cp:revision>32</cp:revision>
  <cp:lastPrinted>2019-06-12T06:47:00Z</cp:lastPrinted>
  <dcterms:created xsi:type="dcterms:W3CDTF">2019-06-18T04:10:00Z</dcterms:created>
  <dcterms:modified xsi:type="dcterms:W3CDTF">2025-04-11T08:38:00Z</dcterms:modified>
</cp:coreProperties>
</file>