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325D0BC" w:rsidR="007128D3" w:rsidRPr="004523FC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523FC" w:rsidRPr="004523FC">
        <w:rPr>
          <w:sz w:val="22"/>
          <w:szCs w:val="22"/>
        </w:rPr>
        <w:t xml:space="preserve">Výsadba lokálního biocentra LBC 423 v k. </w:t>
      </w:r>
      <w:proofErr w:type="spellStart"/>
      <w:r w:rsidR="004523FC" w:rsidRPr="004523FC">
        <w:rPr>
          <w:sz w:val="22"/>
          <w:szCs w:val="22"/>
        </w:rPr>
        <w:t>ú.</w:t>
      </w:r>
      <w:proofErr w:type="spellEnd"/>
      <w:r w:rsidR="004523FC" w:rsidRPr="004523FC">
        <w:rPr>
          <w:sz w:val="22"/>
          <w:szCs w:val="22"/>
        </w:rPr>
        <w:t xml:space="preserve"> Stehelčeves</w:t>
      </w:r>
    </w:p>
    <w:p w14:paraId="0FE4EAFF" w14:textId="2CB47944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180FDD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 xml:space="preserve">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Default="00061BEC" w:rsidP="007A0155">
      <w:pPr>
        <w:rPr>
          <w:i/>
          <w:sz w:val="22"/>
          <w:szCs w:val="22"/>
          <w:highlight w:val="yellow"/>
        </w:rPr>
      </w:pPr>
    </w:p>
    <w:p w14:paraId="287F21A6" w14:textId="77777777" w:rsidR="009E5E9E" w:rsidRDefault="009E5E9E" w:rsidP="007A0155">
      <w:pPr>
        <w:rPr>
          <w:i/>
          <w:sz w:val="22"/>
          <w:szCs w:val="22"/>
          <w:highlight w:val="yellow"/>
        </w:rPr>
      </w:pPr>
    </w:p>
    <w:p w14:paraId="5529B3CA" w14:textId="77777777" w:rsidR="009E5E9E" w:rsidRDefault="009E5E9E" w:rsidP="007A0155">
      <w:pPr>
        <w:rPr>
          <w:i/>
          <w:sz w:val="22"/>
          <w:szCs w:val="22"/>
          <w:highlight w:val="yellow"/>
        </w:rPr>
      </w:pPr>
    </w:p>
    <w:p w14:paraId="141BABEF" w14:textId="77777777" w:rsidR="009E5E9E" w:rsidRPr="00996398" w:rsidRDefault="009E5E9E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51D169D" w14:textId="77777777" w:rsidR="000E61EF" w:rsidRPr="00996398" w:rsidRDefault="000E61EF" w:rsidP="007A0155">
      <w:pPr>
        <w:rPr>
          <w:sz w:val="22"/>
          <w:szCs w:val="22"/>
        </w:rPr>
      </w:pPr>
    </w:p>
    <w:p w14:paraId="0346B9BC" w14:textId="012084F0" w:rsidR="000E61EF" w:rsidRDefault="0089740B" w:rsidP="008020BC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79892F9" w14:textId="77777777" w:rsidR="008020BC" w:rsidRPr="008020BC" w:rsidRDefault="008020BC" w:rsidP="008020BC">
      <w:pPr>
        <w:pStyle w:val="Odrky"/>
        <w:numPr>
          <w:ilvl w:val="0"/>
          <w:numId w:val="0"/>
        </w:numPr>
        <w:ind w:left="720"/>
        <w:rPr>
          <w:sz w:val="22"/>
          <w:szCs w:val="22"/>
        </w:rPr>
      </w:pPr>
    </w:p>
    <w:p w14:paraId="15808FE7" w14:textId="0B2CD850" w:rsidR="00641A5D" w:rsidRDefault="00641A5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D8064B">
        <w:rPr>
          <w:rFonts w:cs="Arial"/>
          <w:b/>
          <w:bCs/>
          <w:sz w:val="22"/>
          <w:szCs w:val="22"/>
        </w:rPr>
        <w:t>Poskytování služeb pro zemědělství, zahradnictví, lesnictví a myslivost</w:t>
      </w:r>
    </w:p>
    <w:p w14:paraId="5D7235DF" w14:textId="09B23AA5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6FD3DD" w14:textId="49BA26DF" w:rsidR="00641A5D" w:rsidRDefault="00641A5D" w:rsidP="007A0155">
      <w:pPr>
        <w:rPr>
          <w:sz w:val="22"/>
          <w:szCs w:val="22"/>
        </w:rPr>
      </w:pPr>
    </w:p>
    <w:p w14:paraId="36B59968" w14:textId="6FA5DE6E" w:rsidR="00641A5D" w:rsidRDefault="00641A5D" w:rsidP="00641A5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rFonts w:cs="Arial"/>
          <w:b/>
          <w:bCs/>
          <w:sz w:val="22"/>
          <w:szCs w:val="22"/>
        </w:rPr>
        <w:t>Výkon zeměměřických činností</w:t>
      </w:r>
    </w:p>
    <w:p w14:paraId="6FCAFBC7" w14:textId="77777777" w:rsidR="00641A5D" w:rsidRPr="00996398" w:rsidRDefault="00641A5D" w:rsidP="00641A5D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AD70A5E" w14:textId="77777777" w:rsidR="00641A5D" w:rsidRPr="00996398" w:rsidRDefault="00641A5D" w:rsidP="007A0155">
      <w:pPr>
        <w:rPr>
          <w:sz w:val="22"/>
          <w:szCs w:val="22"/>
        </w:rPr>
      </w:pP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9868CE2" w14:textId="009077E6" w:rsidR="006E0BF4" w:rsidRPr="00286A55" w:rsidRDefault="0089740B" w:rsidP="00821324">
      <w:pPr>
        <w:pStyle w:val="Odstavecseseznamem"/>
        <w:numPr>
          <w:ilvl w:val="0"/>
          <w:numId w:val="1"/>
        </w:numPr>
        <w:spacing w:line="280" w:lineRule="atLeast"/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286A55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DDA4EFA" w14:textId="2083E479" w:rsidR="008268CA" w:rsidRPr="006E0BF4" w:rsidRDefault="006E0BF4" w:rsidP="006E0BF4">
      <w:pPr>
        <w:spacing w:line="280" w:lineRule="atLeast"/>
        <w:rPr>
          <w:sz w:val="22"/>
          <w:szCs w:val="22"/>
        </w:rPr>
      </w:pPr>
      <w:r w:rsidRPr="006E0BF4">
        <w:rPr>
          <w:sz w:val="22"/>
          <w:szCs w:val="22"/>
        </w:rPr>
        <w:t xml:space="preserve">Oprávnění: </w:t>
      </w:r>
      <w:r w:rsidRPr="006E0BF4">
        <w:rPr>
          <w:rFonts w:eastAsia="Calibri" w:cs="Arial"/>
          <w:b/>
          <w:bCs/>
          <w:sz w:val="22"/>
          <w:szCs w:val="22"/>
        </w:rPr>
        <w:t>úřední oprávnění pro ověřování výsledků zeměměřičských činností podle zákona č. 200/1994 Sb. s rozsahem dle § 13 odst. 1 písmene a) a c) cit. zákona</w:t>
      </w:r>
    </w:p>
    <w:p w14:paraId="63936C25" w14:textId="6C957C9C" w:rsidR="003D1CCC" w:rsidRPr="006E0BF4" w:rsidRDefault="003D1CCC" w:rsidP="007A0155">
      <w:pPr>
        <w:rPr>
          <w:sz w:val="22"/>
          <w:szCs w:val="22"/>
        </w:rPr>
      </w:pPr>
      <w:r w:rsidRPr="006E0BF4">
        <w:rPr>
          <w:sz w:val="22"/>
          <w:szCs w:val="22"/>
        </w:rPr>
        <w:t xml:space="preserve">Osoba zabezpečující odbornou způsobilost: </w:t>
      </w:r>
      <w:r w:rsidR="00E83B94" w:rsidRPr="006E0BF4">
        <w:rPr>
          <w:color w:val="FF0000"/>
          <w:sz w:val="22"/>
          <w:szCs w:val="22"/>
          <w:highlight w:val="lightGray"/>
        </w:rPr>
        <w:t>(doplní dodavatel)</w:t>
      </w:r>
      <w:r w:rsidR="00E83B94" w:rsidRPr="006E0BF4">
        <w:rPr>
          <w:color w:val="FF0000"/>
          <w:sz w:val="22"/>
          <w:szCs w:val="22"/>
        </w:rPr>
        <w:tab/>
      </w:r>
    </w:p>
    <w:p w14:paraId="476ADFDE" w14:textId="4693A208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 w:rsidR="009C6412">
        <w:rPr>
          <w:sz w:val="22"/>
          <w:szCs w:val="22"/>
        </w:rPr>
        <w:t>oprávnění</w:t>
      </w:r>
      <w:r w:rsidRPr="00996398">
        <w:rPr>
          <w:sz w:val="22"/>
          <w:szCs w:val="22"/>
        </w:rPr>
        <w:t xml:space="preserve">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Default="00061BEC" w:rsidP="007A0155">
      <w:pPr>
        <w:rPr>
          <w:sz w:val="22"/>
          <w:szCs w:val="22"/>
        </w:rPr>
      </w:pPr>
    </w:p>
    <w:p w14:paraId="7CE0C047" w14:textId="77777777" w:rsidR="009E5E9E" w:rsidRDefault="009E5E9E" w:rsidP="007A0155">
      <w:pPr>
        <w:rPr>
          <w:sz w:val="22"/>
          <w:szCs w:val="22"/>
        </w:rPr>
      </w:pPr>
    </w:p>
    <w:p w14:paraId="2DAB10F9" w14:textId="77777777" w:rsidR="009E5E9E" w:rsidRDefault="009E5E9E" w:rsidP="007A0155">
      <w:pPr>
        <w:rPr>
          <w:sz w:val="22"/>
          <w:szCs w:val="22"/>
        </w:rPr>
      </w:pPr>
    </w:p>
    <w:p w14:paraId="036835E6" w14:textId="77777777" w:rsidR="009E5E9E" w:rsidRDefault="009E5E9E" w:rsidP="007A0155">
      <w:pPr>
        <w:rPr>
          <w:sz w:val="22"/>
          <w:szCs w:val="22"/>
        </w:rPr>
      </w:pPr>
    </w:p>
    <w:p w14:paraId="2340182D" w14:textId="77777777" w:rsidR="009E5E9E" w:rsidRDefault="009E5E9E" w:rsidP="007A0155">
      <w:pPr>
        <w:rPr>
          <w:sz w:val="22"/>
          <w:szCs w:val="22"/>
        </w:rPr>
      </w:pPr>
    </w:p>
    <w:p w14:paraId="3B15F4F0" w14:textId="77777777" w:rsidR="009E5E9E" w:rsidRDefault="009E5E9E" w:rsidP="007A0155">
      <w:pPr>
        <w:rPr>
          <w:sz w:val="22"/>
          <w:szCs w:val="22"/>
        </w:rPr>
      </w:pPr>
    </w:p>
    <w:p w14:paraId="5E47B533" w14:textId="77777777" w:rsidR="009E5E9E" w:rsidRPr="00996398" w:rsidRDefault="009E5E9E" w:rsidP="007A0155">
      <w:pPr>
        <w:rPr>
          <w:sz w:val="22"/>
          <w:szCs w:val="22"/>
        </w:rPr>
      </w:pPr>
    </w:p>
    <w:p w14:paraId="2F591924" w14:textId="117D1C6C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115BFE79" w14:textId="3AF13F56" w:rsidR="005B1035" w:rsidRPr="00996398" w:rsidRDefault="009E5E9E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Nevyžadováno.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p w14:paraId="7886D5BF" w14:textId="3E033DBA" w:rsidR="000748E0" w:rsidRDefault="000748E0" w:rsidP="00843486">
      <w:pPr>
        <w:rPr>
          <w:sz w:val="22"/>
        </w:rPr>
      </w:pPr>
      <w:r>
        <w:rPr>
          <w:sz w:val="22"/>
        </w:rPr>
        <w:t>1)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8AAF01" w14:textId="133AC237" w:rsidR="000748E0" w:rsidRPr="000748E0" w:rsidRDefault="000748E0" w:rsidP="000748E0">
      <w:pPr>
        <w:pStyle w:val="Odrky2"/>
        <w:numPr>
          <w:ilvl w:val="0"/>
          <w:numId w:val="0"/>
        </w:numPr>
        <w:rPr>
          <w:b w:val="0"/>
          <w:bCs/>
        </w:rPr>
      </w:pPr>
      <w:r w:rsidRPr="000748E0">
        <w:rPr>
          <w:b w:val="0"/>
          <w:bCs/>
        </w:rPr>
        <w:t>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748E0" w:rsidRPr="00CC5890" w14:paraId="70386D42" w14:textId="77777777" w:rsidTr="0027796B">
        <w:trPr>
          <w:trHeight w:val="113"/>
        </w:trPr>
        <w:tc>
          <w:tcPr>
            <w:tcW w:w="2576" w:type="dxa"/>
          </w:tcPr>
          <w:p w14:paraId="56BAFC13" w14:textId="77777777" w:rsidR="000748E0" w:rsidRPr="00CC5890" w:rsidRDefault="000748E0" w:rsidP="0027796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E655345" w14:textId="77777777" w:rsidR="000748E0" w:rsidRPr="00CC5890" w:rsidRDefault="000748E0" w:rsidP="0027796B">
            <w:pPr>
              <w:spacing w:after="0"/>
            </w:pPr>
          </w:p>
        </w:tc>
      </w:tr>
      <w:tr w:rsidR="000748E0" w:rsidRPr="00CC5890" w14:paraId="0C245CCB" w14:textId="77777777" w:rsidTr="0027796B">
        <w:trPr>
          <w:trHeight w:val="113"/>
        </w:trPr>
        <w:tc>
          <w:tcPr>
            <w:tcW w:w="2576" w:type="dxa"/>
          </w:tcPr>
          <w:p w14:paraId="3FC46C18" w14:textId="77777777" w:rsidR="000748E0" w:rsidRPr="00CC5890" w:rsidRDefault="000748E0" w:rsidP="0027796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D73BCF1" w14:textId="77777777" w:rsidR="000748E0" w:rsidRPr="00CC5890" w:rsidRDefault="000748E0" w:rsidP="0027796B">
            <w:pPr>
              <w:spacing w:after="0"/>
            </w:pPr>
          </w:p>
        </w:tc>
      </w:tr>
      <w:tr w:rsidR="000748E0" w:rsidRPr="00CC5890" w14:paraId="5D8FB512" w14:textId="77777777" w:rsidTr="0027796B">
        <w:trPr>
          <w:trHeight w:val="113"/>
        </w:trPr>
        <w:tc>
          <w:tcPr>
            <w:tcW w:w="2576" w:type="dxa"/>
          </w:tcPr>
          <w:p w14:paraId="6A08994E" w14:textId="77777777" w:rsidR="000748E0" w:rsidRPr="00CC5890" w:rsidRDefault="000748E0" w:rsidP="0027796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6EE4310" w14:textId="77777777" w:rsidR="000748E0" w:rsidRPr="00CC5890" w:rsidRDefault="000748E0" w:rsidP="0027796B">
            <w:pPr>
              <w:spacing w:after="0"/>
            </w:pPr>
          </w:p>
        </w:tc>
      </w:tr>
      <w:tr w:rsidR="000748E0" w:rsidRPr="00CC5890" w14:paraId="1259D743" w14:textId="77777777" w:rsidTr="0027796B">
        <w:trPr>
          <w:trHeight w:val="113"/>
        </w:trPr>
        <w:tc>
          <w:tcPr>
            <w:tcW w:w="2576" w:type="dxa"/>
          </w:tcPr>
          <w:p w14:paraId="6D2261D5" w14:textId="77777777" w:rsidR="000748E0" w:rsidRPr="00CC5890" w:rsidRDefault="000748E0" w:rsidP="0027796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5B10109A" w14:textId="77777777" w:rsidR="000748E0" w:rsidRPr="00CC5890" w:rsidRDefault="000748E0" w:rsidP="0027796B">
            <w:pPr>
              <w:spacing w:after="0"/>
            </w:pPr>
          </w:p>
        </w:tc>
      </w:tr>
      <w:tr w:rsidR="000748E0" w:rsidRPr="00CC5890" w14:paraId="08387D78" w14:textId="77777777" w:rsidTr="0027796B">
        <w:trPr>
          <w:trHeight w:val="113"/>
        </w:trPr>
        <w:tc>
          <w:tcPr>
            <w:tcW w:w="2576" w:type="dxa"/>
          </w:tcPr>
          <w:p w14:paraId="1BA3EDB9" w14:textId="77777777" w:rsidR="000748E0" w:rsidRPr="00CC5890" w:rsidRDefault="000748E0" w:rsidP="0027796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7AE39783" w14:textId="77777777" w:rsidR="000748E0" w:rsidRPr="00CC5890" w:rsidRDefault="000748E0" w:rsidP="0027796B">
            <w:pPr>
              <w:spacing w:after="0"/>
            </w:pPr>
          </w:p>
        </w:tc>
      </w:tr>
      <w:tr w:rsidR="000748E0" w:rsidRPr="00CC5890" w14:paraId="1DC6158B" w14:textId="77777777" w:rsidTr="0027796B">
        <w:trPr>
          <w:trHeight w:val="113"/>
        </w:trPr>
        <w:tc>
          <w:tcPr>
            <w:tcW w:w="2576" w:type="dxa"/>
          </w:tcPr>
          <w:p w14:paraId="7A322840" w14:textId="77777777" w:rsidR="000748E0" w:rsidRPr="00CC5890" w:rsidRDefault="000748E0" w:rsidP="0027796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13F2046" w14:textId="77777777" w:rsidR="000748E0" w:rsidRPr="00CC5890" w:rsidRDefault="000748E0" w:rsidP="0027796B">
            <w:pPr>
              <w:spacing w:after="0"/>
            </w:pPr>
          </w:p>
        </w:tc>
      </w:tr>
    </w:tbl>
    <w:p w14:paraId="53352F91" w14:textId="77777777" w:rsidR="000748E0" w:rsidRDefault="000748E0" w:rsidP="000748E0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02C407B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797F9617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62628ABA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7A8CB214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36176D6D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6110B38A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0CF4BB59" w14:textId="4AD4F3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668CF9E4" w14:textId="495B7B9D" w:rsidR="00FD7D7C" w:rsidRDefault="00FD7D7C" w:rsidP="005B1035">
      <w:pPr>
        <w:pStyle w:val="Odrky2"/>
        <w:numPr>
          <w:ilvl w:val="0"/>
          <w:numId w:val="0"/>
        </w:numPr>
        <w:ind w:left="714"/>
      </w:pPr>
    </w:p>
    <w:p w14:paraId="55A2236E" w14:textId="4836144B" w:rsidR="00FD7D7C" w:rsidRDefault="00FD7D7C" w:rsidP="005B1035">
      <w:pPr>
        <w:pStyle w:val="Odrky2"/>
        <w:numPr>
          <w:ilvl w:val="0"/>
          <w:numId w:val="0"/>
        </w:numPr>
        <w:ind w:left="714"/>
      </w:pPr>
    </w:p>
    <w:p w14:paraId="5DB55936" w14:textId="112C4FE6" w:rsidR="00FD7D7C" w:rsidRDefault="00FD7D7C" w:rsidP="005B1035">
      <w:pPr>
        <w:pStyle w:val="Odrky2"/>
        <w:numPr>
          <w:ilvl w:val="0"/>
          <w:numId w:val="0"/>
        </w:numPr>
        <w:ind w:left="714"/>
      </w:pPr>
    </w:p>
    <w:p w14:paraId="6C01F7E1" w14:textId="77777777" w:rsidR="00FD7D7C" w:rsidRDefault="00FD7D7C" w:rsidP="005B1035">
      <w:pPr>
        <w:pStyle w:val="Odrky2"/>
        <w:numPr>
          <w:ilvl w:val="0"/>
          <w:numId w:val="0"/>
        </w:numPr>
        <w:ind w:left="714"/>
      </w:pPr>
    </w:p>
    <w:p w14:paraId="330CCDC4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p w14:paraId="3650038D" w14:textId="77777777" w:rsidR="00B769ED" w:rsidRDefault="00B769ED" w:rsidP="005B1035">
      <w:pPr>
        <w:pStyle w:val="Odrky2"/>
        <w:numPr>
          <w:ilvl w:val="0"/>
          <w:numId w:val="0"/>
        </w:numPr>
        <w:ind w:left="714"/>
      </w:pPr>
    </w:p>
    <w:tbl>
      <w:tblPr>
        <w:tblpPr w:leftFromText="141" w:rightFromText="141" w:vertAnchor="text" w:horzAnchor="page" w:tblpXSpec="center" w:tblpY="191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8278D" w:rsidRPr="00996398" w14:paraId="02FD2C83" w14:textId="77777777" w:rsidTr="0058278D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3260FCD" w14:textId="77777777" w:rsidR="0058278D" w:rsidRPr="00996398" w:rsidRDefault="0058278D" w:rsidP="0058278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638EE88" w14:textId="77777777" w:rsidR="0058278D" w:rsidRPr="00996398" w:rsidRDefault="0058278D" w:rsidP="0058278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123C70C" w14:textId="77777777" w:rsidR="0058278D" w:rsidRPr="00996398" w:rsidRDefault="0058278D" w:rsidP="0058278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49809ED" w14:textId="77777777" w:rsidR="0058278D" w:rsidRPr="00996398" w:rsidRDefault="0058278D" w:rsidP="0058278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47C19886" w14:textId="77777777" w:rsidR="0058278D" w:rsidRPr="00996398" w:rsidRDefault="0058278D" w:rsidP="0058278D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90514D5" w14:textId="77777777" w:rsidR="0058278D" w:rsidRPr="00996398" w:rsidRDefault="0058278D" w:rsidP="0058278D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8278D" w:rsidRPr="00996398" w14:paraId="70F9D7B2" w14:textId="77777777" w:rsidTr="0058278D">
        <w:trPr>
          <w:trHeight w:val="851"/>
        </w:trPr>
        <w:tc>
          <w:tcPr>
            <w:tcW w:w="1957" w:type="dxa"/>
            <w:vAlign w:val="center"/>
          </w:tcPr>
          <w:p w14:paraId="45A15E1A" w14:textId="77777777" w:rsidR="0058278D" w:rsidRPr="00996398" w:rsidRDefault="0058278D" w:rsidP="0058278D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AA3F459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5EE1D033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7FD1483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08B337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FD025B6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4F43A410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VŠ nebo SŠ vzdělání technického směru</w:t>
            </w:r>
          </w:p>
        </w:tc>
      </w:tr>
      <w:tr w:rsidR="0058278D" w:rsidRPr="00996398" w14:paraId="7427A78E" w14:textId="77777777" w:rsidTr="0058278D">
        <w:trPr>
          <w:trHeight w:val="851"/>
        </w:trPr>
        <w:tc>
          <w:tcPr>
            <w:tcW w:w="1957" w:type="dxa"/>
            <w:vAlign w:val="center"/>
          </w:tcPr>
          <w:p w14:paraId="3BD4B85B" w14:textId="77777777" w:rsidR="0058278D" w:rsidRPr="00996398" w:rsidRDefault="0058278D" w:rsidP="0058278D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AB15C17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126C0D0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6BFB8F7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VŠ nebo SŠ vzdělání technického směru</w:t>
            </w:r>
          </w:p>
        </w:tc>
      </w:tr>
      <w:tr w:rsidR="0058278D" w:rsidRPr="00996398" w14:paraId="128CDDFE" w14:textId="77777777" w:rsidTr="0058278D">
        <w:trPr>
          <w:trHeight w:val="851"/>
        </w:trPr>
        <w:tc>
          <w:tcPr>
            <w:tcW w:w="1957" w:type="dxa"/>
            <w:vAlign w:val="center"/>
          </w:tcPr>
          <w:p w14:paraId="3053EBE5" w14:textId="77777777" w:rsidR="0058278D" w:rsidRPr="00996398" w:rsidRDefault="0058278D" w:rsidP="0058278D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E8D8D08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7682168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0D660C8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a) a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c) zákona č. 200/1994 Sb.)</w:t>
            </w:r>
          </w:p>
          <w:p w14:paraId="2B4BB5DE" w14:textId="77777777" w:rsidR="0058278D" w:rsidRPr="00996398" w:rsidRDefault="0058278D" w:rsidP="0058278D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012F1BF1" w14:textId="66A689B5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</w:t>
      </w:r>
      <w:r w:rsidR="00E262D7">
        <w:rPr>
          <w:rFonts w:asciiTheme="minorHAnsi" w:hAnsiTheme="minorHAnsi"/>
          <w:b/>
          <w:sz w:val="36"/>
          <w:szCs w:val="36"/>
        </w:rPr>
        <w:t>VEDOUCÍHO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277D136" w14:textId="53269792" w:rsidR="00B641EF" w:rsidRDefault="00B641EF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ZÁSTUPCE VEDOUCÍHO TÝMU</w:t>
      </w:r>
    </w:p>
    <w:p w14:paraId="0B353D19" w14:textId="77777777" w:rsidR="00D7030B" w:rsidRDefault="00D7030B" w:rsidP="00D7030B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4758F1F" w14:textId="77777777" w:rsidR="00D7030B" w:rsidRPr="00996398" w:rsidRDefault="00D7030B" w:rsidP="00D7030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7030B" w:rsidRPr="00996398" w14:paraId="6561FBCF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7D006416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30C994E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32D61FD9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7B06100F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2A303D0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B90A724" w14:textId="77777777" w:rsidR="00D7030B" w:rsidRPr="00996398" w:rsidRDefault="00D7030B" w:rsidP="00D7030B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768EBB7" w14:textId="77777777" w:rsidR="00D7030B" w:rsidRPr="00996398" w:rsidRDefault="00D7030B" w:rsidP="00D7030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7030B" w:rsidRPr="00996398" w14:paraId="0D0FE549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6F27AAF0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FD5A2C3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1D1EA22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4532F746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35DBC736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B76241B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E53F036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70EAE8BA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4F44FFFC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1D524C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327E9B2B" w14:textId="77777777" w:rsidTr="0027796B">
        <w:trPr>
          <w:trHeight w:val="397"/>
        </w:trPr>
        <w:tc>
          <w:tcPr>
            <w:tcW w:w="2157" w:type="pct"/>
            <w:vAlign w:val="center"/>
          </w:tcPr>
          <w:p w14:paraId="7EEF0D78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3E4B5FF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826C5C9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07BCB58D" w14:textId="77777777" w:rsidTr="0027796B">
        <w:trPr>
          <w:trHeight w:val="397"/>
        </w:trPr>
        <w:tc>
          <w:tcPr>
            <w:tcW w:w="2157" w:type="pct"/>
            <w:vAlign w:val="center"/>
          </w:tcPr>
          <w:p w14:paraId="3E1390B8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FA3C35B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88A2BBD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700169B0" w14:textId="77777777" w:rsidTr="0027796B">
        <w:trPr>
          <w:trHeight w:val="397"/>
        </w:trPr>
        <w:tc>
          <w:tcPr>
            <w:tcW w:w="2157" w:type="pct"/>
            <w:vAlign w:val="center"/>
          </w:tcPr>
          <w:p w14:paraId="6D8D8510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36A268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F207500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5473BE90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16E3AFC8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74872530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4F9E85CA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2A20286E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73310D14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2B8B5DD7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21D22B99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F7DDC0B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4C8944F2" w14:textId="77777777" w:rsidR="00D7030B" w:rsidRDefault="00D7030B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12C0A0E9" w14:textId="6A6F57D4" w:rsidR="00B641EF" w:rsidRDefault="00B641EF" w:rsidP="00B641E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6BA0AB4" w14:textId="77777777" w:rsidR="00D7030B" w:rsidRDefault="00D7030B" w:rsidP="00D7030B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A3966D9" w14:textId="77777777" w:rsidR="00D7030B" w:rsidRPr="00996398" w:rsidRDefault="00D7030B" w:rsidP="00D7030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7030B" w:rsidRPr="00996398" w14:paraId="274776D3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272B42F0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1B3BC31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06C64D81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7BA63A04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30CA297" w14:textId="77777777" w:rsidR="00D7030B" w:rsidRPr="00996398" w:rsidRDefault="00D7030B" w:rsidP="0027796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980EC1" w14:textId="77777777" w:rsidR="00D7030B" w:rsidRPr="00996398" w:rsidRDefault="00D7030B" w:rsidP="00D7030B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47AC120" w14:textId="77777777" w:rsidR="00D7030B" w:rsidRPr="00996398" w:rsidRDefault="00D7030B" w:rsidP="00D7030B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7030B" w:rsidRPr="00996398" w14:paraId="12C92813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544FDF9D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7425A10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785CAFD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4A3674E3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4A13246A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B68C33C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D16AEA2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2DFC76C6" w14:textId="77777777" w:rsidTr="0027796B">
        <w:trPr>
          <w:trHeight w:val="397"/>
        </w:trPr>
        <w:tc>
          <w:tcPr>
            <w:tcW w:w="2157" w:type="pct"/>
            <w:vAlign w:val="center"/>
            <w:hideMark/>
          </w:tcPr>
          <w:p w14:paraId="262F01DB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66FCC8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139F7124" w14:textId="77777777" w:rsidTr="0027796B">
        <w:trPr>
          <w:trHeight w:val="397"/>
        </w:trPr>
        <w:tc>
          <w:tcPr>
            <w:tcW w:w="2157" w:type="pct"/>
            <w:vAlign w:val="center"/>
          </w:tcPr>
          <w:p w14:paraId="496555FB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FA06609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77737AB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2546DDB8" w14:textId="77777777" w:rsidTr="0027796B">
        <w:trPr>
          <w:trHeight w:val="397"/>
        </w:trPr>
        <w:tc>
          <w:tcPr>
            <w:tcW w:w="2157" w:type="pct"/>
            <w:vAlign w:val="center"/>
          </w:tcPr>
          <w:p w14:paraId="66C439A2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0E3E79A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38BA11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7030B" w:rsidRPr="00996398" w14:paraId="17FD3C83" w14:textId="77777777" w:rsidTr="0027796B">
        <w:trPr>
          <w:trHeight w:val="397"/>
        </w:trPr>
        <w:tc>
          <w:tcPr>
            <w:tcW w:w="2157" w:type="pct"/>
            <w:vAlign w:val="center"/>
          </w:tcPr>
          <w:p w14:paraId="2AB49085" w14:textId="77777777" w:rsidR="00D7030B" w:rsidRPr="00996398" w:rsidRDefault="00D7030B" w:rsidP="0027796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190C64" w14:textId="77777777" w:rsidR="00D7030B" w:rsidRPr="00996398" w:rsidRDefault="00D7030B" w:rsidP="0027796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39FBF39" w14:textId="77777777" w:rsidR="00B641EF" w:rsidRPr="00996398" w:rsidRDefault="00B641EF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F63E0A3" w14:textId="77777777" w:rsidR="00D7030B" w:rsidRDefault="00D7030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8802A1A" w14:textId="77777777" w:rsidR="00D7030B" w:rsidRPr="00996398" w:rsidRDefault="00D7030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D9787A7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2E7F79">
      <w:t xml:space="preserve"> 3 zadávací dokumentace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07806"/>
    <w:multiLevelType w:val="hybridMultilevel"/>
    <w:tmpl w:val="A8041824"/>
    <w:lvl w:ilvl="0" w:tplc="A71C46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838246">
    <w:abstractNumId w:val="3"/>
  </w:num>
  <w:num w:numId="2" w16cid:durableId="1140685162">
    <w:abstractNumId w:val="2"/>
  </w:num>
  <w:num w:numId="3" w16cid:durableId="775366860">
    <w:abstractNumId w:val="4"/>
  </w:num>
  <w:num w:numId="4" w16cid:durableId="1200781105">
    <w:abstractNumId w:val="1"/>
  </w:num>
  <w:num w:numId="5" w16cid:durableId="11541052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748E0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61EF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0F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A5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F79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3FC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78D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A5D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BF4"/>
    <w:rsid w:val="006E23F8"/>
    <w:rsid w:val="006E2F10"/>
    <w:rsid w:val="006E3734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3EBC"/>
    <w:rsid w:val="007C40F9"/>
    <w:rsid w:val="007C4D62"/>
    <w:rsid w:val="007C519B"/>
    <w:rsid w:val="007F7EFE"/>
    <w:rsid w:val="00801A30"/>
    <w:rsid w:val="008020BC"/>
    <w:rsid w:val="008042C2"/>
    <w:rsid w:val="00804C09"/>
    <w:rsid w:val="0082287A"/>
    <w:rsid w:val="00825155"/>
    <w:rsid w:val="008268CA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412"/>
    <w:rsid w:val="009C7E54"/>
    <w:rsid w:val="009D14A0"/>
    <w:rsid w:val="009D5468"/>
    <w:rsid w:val="009E5E9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DA2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641EF"/>
    <w:rsid w:val="00B71924"/>
    <w:rsid w:val="00B72607"/>
    <w:rsid w:val="00B72DAB"/>
    <w:rsid w:val="00B73721"/>
    <w:rsid w:val="00B769ED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BB3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30B"/>
    <w:rsid w:val="00D73DF4"/>
    <w:rsid w:val="00D8064B"/>
    <w:rsid w:val="00D83B7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2D7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D7D7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BB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997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60</cp:revision>
  <cp:lastPrinted>2013-03-13T13:00:00Z</cp:lastPrinted>
  <dcterms:created xsi:type="dcterms:W3CDTF">2016-10-27T10:51:00Z</dcterms:created>
  <dcterms:modified xsi:type="dcterms:W3CDTF">2023-06-26T05:17:00Z</dcterms:modified>
</cp:coreProperties>
</file>